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2CC1" w14:textId="3E5CA322" w:rsidR="000825D0" w:rsidRDefault="00A10220" w:rsidP="00E25A2D">
      <w:pPr>
        <w:pStyle w:val="Heading1"/>
      </w:pPr>
      <w:r>
        <w:t xml:space="preserve">Request </w:t>
      </w:r>
      <w:r w:rsidR="003A6D2E">
        <w:t xml:space="preserve">11655 - </w:t>
      </w:r>
      <w:r w:rsidR="003A6D2E" w:rsidRPr="003A6D2E">
        <w:t>Limit on taxi numbers</w:t>
      </w:r>
    </w:p>
    <w:p w14:paraId="02EB2539" w14:textId="11FFB554" w:rsidR="003A6D2E" w:rsidRDefault="003A6D2E" w:rsidP="003A6D2E"/>
    <w:p w14:paraId="19DC2525" w14:textId="69EBED96" w:rsidR="003A6D2E" w:rsidRPr="003A6D2E" w:rsidRDefault="003A6D2E" w:rsidP="003A6D2E">
      <w:r w:rsidRPr="003A6D2E">
        <w:t>Under the Freedom of Information Act/Environmental Information Regulations, I would like to request the following information:</w:t>
      </w:r>
      <w:r w:rsidRPr="003A6D2E">
        <w:br/>
      </w:r>
      <w:r w:rsidRPr="003A6D2E">
        <w:br/>
        <w:t>Did your council impose a limit on the number of taxis in 2005, 2007 and 2009?</w:t>
      </w:r>
    </w:p>
    <w:p w14:paraId="52FAD406" w14:textId="1B06761A" w:rsidR="00725F36" w:rsidRDefault="00725F36" w:rsidP="00725F36">
      <w:pPr>
        <w:pStyle w:val="Heading2"/>
      </w:pPr>
      <w:r>
        <w:t xml:space="preserve">Response </w:t>
      </w:r>
    </w:p>
    <w:p w14:paraId="155DE771" w14:textId="77777777" w:rsidR="003A6D2E" w:rsidRDefault="003A6D2E" w:rsidP="000825D0">
      <w:pPr>
        <w:rPr>
          <w:rFonts w:ascii="Arial" w:hAnsi="Arial" w:cs="Arial"/>
        </w:rPr>
      </w:pPr>
      <w:r>
        <w:rPr>
          <w:rFonts w:ascii="Arial" w:hAnsi="Arial" w:cs="Arial"/>
        </w:rPr>
        <w:t>Thank you for your request for information above, which we have dealt with under the terms of the Freedom of Information Act 2000.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hope the following will answer your query: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No limit was imposed on the </w:t>
      </w: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taxi's in 2005, 2007 and 2009</w:t>
      </w:r>
    </w:p>
    <w:p w14:paraId="1B26E81A" w14:textId="4C05CB87" w:rsidR="000825D0" w:rsidRPr="000825D0" w:rsidRDefault="003A6D2E" w:rsidP="000825D0">
      <w:r>
        <w:rPr>
          <w:rFonts w:ascii="Arial" w:hAnsi="Arial" w:cs="Arial"/>
        </w:rPr>
        <w:br/>
      </w:r>
      <w:r w:rsidR="000825D0">
        <w:rPr>
          <w:rFonts w:ascii="Arial" w:hAnsi="Arial" w:cs="Arial"/>
        </w:rPr>
        <w:t xml:space="preserve">We aim to provide a </w:t>
      </w:r>
      <w:r w:rsidR="000825D0">
        <w:rPr>
          <w:rFonts w:ascii="Arial" w:hAnsi="Arial" w:cs="Arial"/>
        </w:rPr>
        <w:t>high-quality</w:t>
      </w:r>
      <w:r w:rsidR="000825D0">
        <w:rPr>
          <w:rFonts w:ascii="Arial" w:hAnsi="Arial" w:cs="Arial"/>
        </w:rPr>
        <w:t xml:space="preserve"> service to you and hope that you are satisfied with this response. If you have any further </w:t>
      </w:r>
      <w:r w:rsidR="000825D0">
        <w:rPr>
          <w:rFonts w:ascii="Arial" w:hAnsi="Arial" w:cs="Arial"/>
        </w:rPr>
        <w:t>questions,</w:t>
      </w:r>
      <w:r w:rsidR="000825D0">
        <w:rPr>
          <w:rFonts w:ascii="Arial" w:hAnsi="Arial" w:cs="Arial"/>
        </w:rPr>
        <w:t xml:space="preserve"> please do not hesitate to contact us.</w:t>
      </w:r>
      <w:r w:rsidR="000825D0">
        <w:rPr>
          <w:rFonts w:ascii="Arial" w:hAnsi="Arial" w:cs="Arial"/>
        </w:rPr>
        <w:br/>
      </w:r>
    </w:p>
    <w:p w14:paraId="6193CF5E" w14:textId="63127B2D" w:rsidR="00A10220" w:rsidRPr="00A10220" w:rsidRDefault="00A10220" w:rsidP="00A10220">
      <w:pPr>
        <w:pStyle w:val="NormalWeb"/>
        <w:rPr>
          <w:rFonts w:ascii="Arial" w:hAnsi="Arial" w:cs="Arial"/>
          <w:sz w:val="24"/>
          <w:szCs w:val="24"/>
        </w:rPr>
      </w:pPr>
    </w:p>
    <w:p w14:paraId="428CCAAC" w14:textId="4B689F33" w:rsidR="00D80225" w:rsidRPr="00725F36" w:rsidRDefault="00D80225" w:rsidP="00725F36">
      <w:pPr>
        <w:spacing w:before="120" w:after="120"/>
        <w:rPr>
          <w:sz w:val="28"/>
          <w:szCs w:val="24"/>
        </w:rPr>
      </w:pPr>
    </w:p>
    <w:sectPr w:rsidR="00D80225" w:rsidRPr="00725F36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45F0"/>
    <w:multiLevelType w:val="hybridMultilevel"/>
    <w:tmpl w:val="916E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3476"/>
    <w:multiLevelType w:val="hybridMultilevel"/>
    <w:tmpl w:val="B774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1C9A"/>
    <w:multiLevelType w:val="hybridMultilevel"/>
    <w:tmpl w:val="E74C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825D0"/>
    <w:rsid w:val="000A0B5A"/>
    <w:rsid w:val="0018218C"/>
    <w:rsid w:val="00193B87"/>
    <w:rsid w:val="00203D28"/>
    <w:rsid w:val="00230284"/>
    <w:rsid w:val="0023454B"/>
    <w:rsid w:val="002A649C"/>
    <w:rsid w:val="002B6A19"/>
    <w:rsid w:val="00376A5E"/>
    <w:rsid w:val="00391F7F"/>
    <w:rsid w:val="003A622C"/>
    <w:rsid w:val="003A6D2E"/>
    <w:rsid w:val="003C640B"/>
    <w:rsid w:val="00441BF6"/>
    <w:rsid w:val="00523B9A"/>
    <w:rsid w:val="00551927"/>
    <w:rsid w:val="0057089A"/>
    <w:rsid w:val="005915BC"/>
    <w:rsid w:val="00635CB3"/>
    <w:rsid w:val="00636305"/>
    <w:rsid w:val="006B2D12"/>
    <w:rsid w:val="00725F36"/>
    <w:rsid w:val="00752988"/>
    <w:rsid w:val="007E52FB"/>
    <w:rsid w:val="00844D36"/>
    <w:rsid w:val="00892287"/>
    <w:rsid w:val="008925C0"/>
    <w:rsid w:val="008C4FC9"/>
    <w:rsid w:val="008D3F16"/>
    <w:rsid w:val="009464C6"/>
    <w:rsid w:val="00951CF9"/>
    <w:rsid w:val="00A10220"/>
    <w:rsid w:val="00A30946"/>
    <w:rsid w:val="00AA75A8"/>
    <w:rsid w:val="00AB3D05"/>
    <w:rsid w:val="00B9509B"/>
    <w:rsid w:val="00D3055C"/>
    <w:rsid w:val="00D368CA"/>
    <w:rsid w:val="00D621E2"/>
    <w:rsid w:val="00D80225"/>
    <w:rsid w:val="00D80ED3"/>
    <w:rsid w:val="00DB009A"/>
    <w:rsid w:val="00E25A2D"/>
    <w:rsid w:val="00E464B2"/>
    <w:rsid w:val="00E710F0"/>
    <w:rsid w:val="00ED0633"/>
    <w:rsid w:val="00F241C7"/>
    <w:rsid w:val="00F35EA4"/>
    <w:rsid w:val="00F37E20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3CAA398-270E-4F01-A124-5CDC7E8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E2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E20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D0633"/>
    <w:pPr>
      <w:spacing w:after="0" w:line="312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paragraph" w:customStyle="1" w:styleId="Default">
    <w:name w:val="Default"/>
    <w:rsid w:val="00725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value1">
    <w:name w:val="fieldvalue1"/>
    <w:basedOn w:val="DefaultParagraphFont"/>
    <w:rsid w:val="00A10220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1022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5CECF7A6B2D4192FECE961BE78F70" ma:contentTypeVersion="11" ma:contentTypeDescription="Create a new document." ma:contentTypeScope="" ma:versionID="dda2c869dfeb8deccf2acf97936210fe">
  <xsd:schema xmlns:xsd="http://www.w3.org/2001/XMLSchema" xmlns:xs="http://www.w3.org/2001/XMLSchema" xmlns:p="http://schemas.microsoft.com/office/2006/metadata/properties" xmlns:ns2="c91e1eb2-e1e5-414e-a1b3-bf06a69d52c0" xmlns:ns3="6b60f897-4530-4698-b5ab-452edd5eb266" targetNamespace="http://schemas.microsoft.com/office/2006/metadata/properties" ma:root="true" ma:fieldsID="f89b71e3f56d75c13e120657cabb3952" ns2:_="" ns3:_="">
    <xsd:import namespace="c91e1eb2-e1e5-414e-a1b3-bf06a69d52c0"/>
    <xsd:import namespace="6b60f897-4530-4698-b5ab-452edd5eb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1eb2-e1e5-414e-a1b3-bf06a69d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0f897-4530-4698-b5ab-452edd5eb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B42DC-BB16-4FFA-8621-B2FCA3C5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1eb2-e1e5-414e-a1b3-bf06a69d52c0"/>
    <ds:schemaRef ds:uri="6b60f897-4530-4698-b5ab-452edd5eb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Mukesh Veles</cp:lastModifiedBy>
  <cp:revision>2</cp:revision>
  <cp:lastPrinted>2021-02-26T10:57:00Z</cp:lastPrinted>
  <dcterms:created xsi:type="dcterms:W3CDTF">2022-10-03T12:40:00Z</dcterms:created>
  <dcterms:modified xsi:type="dcterms:W3CDTF">2022-10-03T12:40:00Z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0x01010013E5CECF7A6B2D4192FECE961BE78F70</vt:lpwstr>
  </property>
</Properties>
</file>